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3D94">
      <w:r>
        <w:t>Стр 130-131, Электроэнергетика, подготовить сообщение о любой  АЭС, ГЭС, ТЭС.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53D94"/>
    <w:rsid w:val="00C53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2017-01-25T05:46:00Z</dcterms:created>
  <dcterms:modified xsi:type="dcterms:W3CDTF">2017-01-25T05:49:00Z</dcterms:modified>
</cp:coreProperties>
</file>