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C" w:rsidRDefault="00B22369" w:rsidP="003E3864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3E3864">
        <w:rPr>
          <w:rFonts w:ascii="Times New Roman" w:hAnsi="Times New Roman" w:cs="Times New Roman"/>
          <w:b/>
          <w:sz w:val="28"/>
        </w:rPr>
        <w:t>22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3110AA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3110AA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B22369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2F6864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Pr="00C4241E" w:rsidRDefault="002F6864" w:rsidP="002F6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2F6864" w:rsidRDefault="002F6864" w:rsidP="002F6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6EDD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2F6864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6864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  <w:tc>
          <w:tcPr>
            <w:tcW w:w="2268" w:type="dxa"/>
          </w:tcPr>
          <w:p w:rsidR="002F6864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2F2DDC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rPr>
          <w:trHeight w:val="772"/>
        </w:trPr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3110AA" w:rsidRDefault="003110AA" w:rsidP="00311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13162C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3110AA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13162C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3110AA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2F6864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ЭО - МЭШ</w:t>
            </w:r>
          </w:p>
        </w:tc>
        <w:tc>
          <w:tcPr>
            <w:tcW w:w="2126" w:type="dxa"/>
          </w:tcPr>
          <w:p w:rsidR="002F6864" w:rsidRDefault="002F6864" w:rsidP="002F6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13162C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2F6864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6864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  <w:tc>
          <w:tcPr>
            <w:tcW w:w="2268" w:type="dxa"/>
          </w:tcPr>
          <w:p w:rsidR="002F6864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6864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2F6864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6864">
              <w:rPr>
                <w:rFonts w:ascii="Times New Roman" w:hAnsi="Times New Roman"/>
                <w:sz w:val="28"/>
                <w:szCs w:val="28"/>
                <w:highlight w:val="yellow"/>
              </w:rPr>
              <w:t>Кл.час</w:t>
            </w:r>
            <w:proofErr w:type="spellEnd"/>
          </w:p>
        </w:tc>
        <w:tc>
          <w:tcPr>
            <w:tcW w:w="2268" w:type="dxa"/>
          </w:tcPr>
          <w:p w:rsidR="002F6864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ЭО-МЭШ</w:t>
            </w:r>
          </w:p>
        </w:tc>
        <w:tc>
          <w:tcPr>
            <w:tcW w:w="2127" w:type="dxa"/>
          </w:tcPr>
          <w:p w:rsidR="0013162C" w:rsidRDefault="002F6864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6864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13162C" w:rsidRDefault="002F6864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6864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  <w:tc>
          <w:tcPr>
            <w:tcW w:w="2126" w:type="dxa"/>
          </w:tcPr>
          <w:p w:rsidR="003110AA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13162C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864" w:rsidRDefault="002F6864" w:rsidP="002F6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13162C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7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13162C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13162C" w:rsidRDefault="002F6864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6" w:type="dxa"/>
          </w:tcPr>
          <w:p w:rsidR="002F6864" w:rsidRDefault="002F6864" w:rsidP="002F6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3162C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3E3864" w:rsidRDefault="003E3864" w:rsidP="003E3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3E3864" w:rsidP="003E3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2F6864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864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6864" w:rsidRDefault="002F6864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13162C" w:rsidRDefault="0013162C" w:rsidP="002F68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D6E34">
        <w:trPr>
          <w:trHeight w:val="882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22369" w:rsidRPr="00C4241E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B22369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CD6E34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ЭО-МЭШ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2F6EDD" w:rsidRDefault="005F7868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Эл.к.география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2B476E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AD31E7" w:rsidRDefault="00510EB9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B22369" w:rsidRDefault="007C1CCA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31E7" w:rsidRDefault="00CD6E34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CD6E34" w:rsidP="00CD6E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AD31E7">
              <w:rPr>
                <w:rFonts w:ascii="Times New Roman" w:hAnsi="Times New Roman" w:cs="Times New Roman"/>
                <w:sz w:val="28"/>
              </w:rPr>
              <w:t>усский</w:t>
            </w:r>
            <w:r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6EDD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7C1CCA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7C1CCA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688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9C1957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7C1CCA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bookmarkEnd w:id="0"/>
          <w:p w:rsidR="00580F15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510EB9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028" w:type="dxa"/>
          </w:tcPr>
          <w:p w:rsidR="00B22369" w:rsidRDefault="00CD6E34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География </w:t>
            </w:r>
          </w:p>
          <w:p w:rsidR="002F2DDC" w:rsidRDefault="007C1CCA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ЭО-МЭШ</w:t>
            </w:r>
          </w:p>
        </w:tc>
        <w:tc>
          <w:tcPr>
            <w:tcW w:w="2178" w:type="dxa"/>
          </w:tcPr>
          <w:p w:rsidR="00B22369" w:rsidRDefault="007C1CCA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Англ.язык</w:t>
            </w:r>
          </w:p>
          <w:p w:rsidR="002F2DDC" w:rsidRPr="00C4241E" w:rsidRDefault="00767052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178" w:type="dxa"/>
          </w:tcPr>
          <w:p w:rsidR="002F6EDD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Русский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язык</w:t>
            </w:r>
            <w:r w:rsidR="00AD31E7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Англ.язык</w:t>
            </w:r>
          </w:p>
          <w:p w:rsidR="005F7868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ЭО-МЭШ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7C1CCA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AD31E7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7C1C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Pr="00C4241E" w:rsidRDefault="007C1CCA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F7868" w:rsidRDefault="007C1CCA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1CCA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2F2DDC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CD6E34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CD6E34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7C1CCA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7C1C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2F2DDC" w:rsidRDefault="0076705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BC652B" w:rsidRDefault="00BC652B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BC652B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2DDC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(с)  </w:t>
            </w:r>
          </w:p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2F5FD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 ЭО –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2F2DDC" w:rsidRDefault="007C1CCA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C1CCA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  <w:tc>
          <w:tcPr>
            <w:tcW w:w="2028" w:type="dxa"/>
          </w:tcPr>
          <w:p w:rsidR="002F2DDC" w:rsidRDefault="007C1CCA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C1CCA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  <w:tc>
          <w:tcPr>
            <w:tcW w:w="2178" w:type="dxa"/>
          </w:tcPr>
          <w:p w:rsidR="004B6F75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7C1CCA" w:rsidRDefault="007C1CCA" w:rsidP="007C1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2F6EDD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C652B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(т) </w:t>
            </w:r>
          </w:p>
          <w:p w:rsidR="002B476E" w:rsidRDefault="00BC652B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BC652B" w:rsidRDefault="002B476E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 (с) </w:t>
            </w:r>
          </w:p>
          <w:p w:rsidR="002F6EDD" w:rsidRDefault="00BC652B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6EDD" w:rsidRDefault="002F6EDD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проект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5FDE" w:rsidRDefault="002F5FD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7C1CCA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5F7868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7C1CCA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5F7868" w:rsidRDefault="007C1CCA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13162C"/>
    <w:rsid w:val="00133C97"/>
    <w:rsid w:val="001965CB"/>
    <w:rsid w:val="002B476E"/>
    <w:rsid w:val="002F2DDC"/>
    <w:rsid w:val="002F5FDE"/>
    <w:rsid w:val="002F6864"/>
    <w:rsid w:val="002F6EDD"/>
    <w:rsid w:val="003110AA"/>
    <w:rsid w:val="00340BE0"/>
    <w:rsid w:val="003D6E38"/>
    <w:rsid w:val="003E3864"/>
    <w:rsid w:val="0041149D"/>
    <w:rsid w:val="004B6F75"/>
    <w:rsid w:val="00510EB9"/>
    <w:rsid w:val="00513702"/>
    <w:rsid w:val="00580F15"/>
    <w:rsid w:val="005A4CBF"/>
    <w:rsid w:val="005F7868"/>
    <w:rsid w:val="00683260"/>
    <w:rsid w:val="00767052"/>
    <w:rsid w:val="007B6C32"/>
    <w:rsid w:val="007C1CCA"/>
    <w:rsid w:val="007D43CD"/>
    <w:rsid w:val="008B6121"/>
    <w:rsid w:val="009B3F0D"/>
    <w:rsid w:val="009C1957"/>
    <w:rsid w:val="009C500A"/>
    <w:rsid w:val="00A516E6"/>
    <w:rsid w:val="00AC779E"/>
    <w:rsid w:val="00AD21CA"/>
    <w:rsid w:val="00AD31E7"/>
    <w:rsid w:val="00B22369"/>
    <w:rsid w:val="00B80EB6"/>
    <w:rsid w:val="00BA307B"/>
    <w:rsid w:val="00BC652B"/>
    <w:rsid w:val="00CD6E34"/>
    <w:rsid w:val="00D04610"/>
    <w:rsid w:val="00D75CC5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2020-05-21T14:51:00Z</dcterms:created>
  <dcterms:modified xsi:type="dcterms:W3CDTF">2020-05-21T14:51:00Z</dcterms:modified>
</cp:coreProperties>
</file>